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  <w:t>2023—2024</w:t>
      </w:r>
      <w:r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  <w:t>学年高中语文优质课评选活动汇总表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jc w:val="center"/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单位（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盖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章）：</w:t>
      </w:r>
    </w:p>
    <w:tbl>
      <w:tblPr>
        <w:tblStyle w:val="6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/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要求：1.所填写的单位名称必须规范，要与单位的行政公章一致。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 w:firstLine="720" w:firstLineChars="300"/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sectPr>
          <w:footerReference r:id="rId4" w:type="default"/>
          <w:pgSz w:w="16838" w:h="11905" w:orient="landscape"/>
          <w:pgMar w:top="1531" w:right="2154" w:bottom="1531" w:left="1928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6245225</wp:posOffset>
                </wp:positionV>
                <wp:extent cx="1471295" cy="508000"/>
                <wp:effectExtent l="0" t="0" r="1460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5pt;margin-top:491.75pt;height:40pt;width:115.85pt;mso-position-vertical-relative:page;z-index:251659264;mso-width-relative:page;mso-height-relative:page;" fillcolor="#FFFFFF" filled="t" stroked="f" coordsize="21600,21600" o:gfxdata="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KcqTbAAAADAEAAA8AAAAAAAAAAQAgAAAAIgAAAGRy&#10;cy9kb3ducmV2LnhtbFBLAQIUABQAAAAIAIdO4kAnfbeDAgIAABcEAAAOAAAAAAAAAAEAIAAAACoB&#10;AABkcnMvZTJvRG9jLnhtbFBLBQYAAAAABgAGAFkBAACe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2.各单位按初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>评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成绩由高到低排序报送，电子稿发至邮箱：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jygzyw@126.com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DE7DCC8D"/>
    <w:rsid w:val="11F55185"/>
    <w:rsid w:val="1EEFCF16"/>
    <w:rsid w:val="20632824"/>
    <w:rsid w:val="27974056"/>
    <w:rsid w:val="279B8897"/>
    <w:rsid w:val="293D1DB5"/>
    <w:rsid w:val="2BE5C74E"/>
    <w:rsid w:val="35FF1F41"/>
    <w:rsid w:val="398B4899"/>
    <w:rsid w:val="3BEC4284"/>
    <w:rsid w:val="3BFA1072"/>
    <w:rsid w:val="3D5FA75D"/>
    <w:rsid w:val="3DBF7CC6"/>
    <w:rsid w:val="3FF71610"/>
    <w:rsid w:val="43F77AB1"/>
    <w:rsid w:val="49EB87D4"/>
    <w:rsid w:val="575EA154"/>
    <w:rsid w:val="5DD33315"/>
    <w:rsid w:val="5DFB1BE5"/>
    <w:rsid w:val="6F35A7BC"/>
    <w:rsid w:val="6F7F33C7"/>
    <w:rsid w:val="6F7F6F29"/>
    <w:rsid w:val="6FC6A3E4"/>
    <w:rsid w:val="71B26460"/>
    <w:rsid w:val="7337F8E1"/>
    <w:rsid w:val="77FB9CF8"/>
    <w:rsid w:val="78FDDE1C"/>
    <w:rsid w:val="7C739750"/>
    <w:rsid w:val="7C7F2CAA"/>
    <w:rsid w:val="7DFF3BEE"/>
    <w:rsid w:val="7E7F7B2C"/>
    <w:rsid w:val="7F572036"/>
    <w:rsid w:val="7F94F5E4"/>
    <w:rsid w:val="7FB7EC9E"/>
    <w:rsid w:val="7FC43D83"/>
    <w:rsid w:val="7FDFEAFE"/>
    <w:rsid w:val="7FF7C4ED"/>
    <w:rsid w:val="7FFB08F9"/>
    <w:rsid w:val="87CF4196"/>
    <w:rsid w:val="9B8DF159"/>
    <w:rsid w:val="9EFA871F"/>
    <w:rsid w:val="9FDF2D29"/>
    <w:rsid w:val="BA775ED7"/>
    <w:rsid w:val="BBBE898C"/>
    <w:rsid w:val="BDFF4227"/>
    <w:rsid w:val="BEBB6229"/>
    <w:rsid w:val="BECF2D00"/>
    <w:rsid w:val="BEEE6B1C"/>
    <w:rsid w:val="BEFB47A4"/>
    <w:rsid w:val="BFFB0E12"/>
    <w:rsid w:val="C1FEBBEA"/>
    <w:rsid w:val="CC76B9E7"/>
    <w:rsid w:val="D5DD0D59"/>
    <w:rsid w:val="D7FF8328"/>
    <w:rsid w:val="DDDB15B2"/>
    <w:rsid w:val="DE7DCC8D"/>
    <w:rsid w:val="DE9F2208"/>
    <w:rsid w:val="DEDF8A85"/>
    <w:rsid w:val="E7E761CF"/>
    <w:rsid w:val="EEFEBCDF"/>
    <w:rsid w:val="EFF36FDB"/>
    <w:rsid w:val="EFFB6EB7"/>
    <w:rsid w:val="F2FF2F2F"/>
    <w:rsid w:val="F37F563F"/>
    <w:rsid w:val="F5FE7496"/>
    <w:rsid w:val="F8F7159A"/>
    <w:rsid w:val="FA9B3DC5"/>
    <w:rsid w:val="FCBC1F85"/>
    <w:rsid w:val="FCFEB5A8"/>
    <w:rsid w:val="FDEB1748"/>
    <w:rsid w:val="FDFB5B1E"/>
    <w:rsid w:val="FDFE5791"/>
    <w:rsid w:val="FE6F2ED2"/>
    <w:rsid w:val="FE8BD22E"/>
    <w:rsid w:val="FEBF4917"/>
    <w:rsid w:val="FF7F7FFB"/>
    <w:rsid w:val="FF8F0676"/>
    <w:rsid w:val="FFEA6FA5"/>
    <w:rsid w:val="FFF55F45"/>
    <w:rsid w:val="FFFD2F82"/>
    <w:rsid w:val="FFFD555C"/>
    <w:rsid w:val="FFFE1889"/>
    <w:rsid w:val="FFFF7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  <w:style w:type="paragraph" w:customStyle="1" w:styleId="9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15.3333333333333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2023-09-06T02:30:00Z</dcterms:created>
  <dc:creator>greatwall</dc:creator>
  <cp:lastModifiedBy>卢磊</cp:lastModifiedBy>
  <cp:lastPrinted>2023-10-08T14:56:43Z</cp:lastPrinted>
  <dcterms:modified xsi:type="dcterms:W3CDTF">2023-10-08T08:46:48Z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FCFA42B0BFC14D1AA4F8687E12FCC7C3_13</vt:lpwstr>
  </property>
</Properties>
</file>